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15C9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</w:t>
      </w:r>
    </w:p>
    <w:p w14:paraId="506C1EB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36"/>
          <w:szCs w:val="36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36"/>
          <w:szCs w:val="36"/>
          <w:u w:val="none"/>
          <w:lang w:eastAsia="zh-CN"/>
        </w:rPr>
        <w:t>报名表</w:t>
      </w:r>
    </w:p>
    <w:p w14:paraId="7935791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7256A7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tbl>
      <w:tblPr>
        <w:tblStyle w:val="2"/>
        <w:tblW w:w="1354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5112"/>
        <w:gridCol w:w="5112"/>
        <w:gridCol w:w="2196"/>
      </w:tblGrid>
      <w:tr w14:paraId="5457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0164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C4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  <w:p w14:paraId="47F70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3E4A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竞标公司名称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5030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5C8C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 w14:paraId="65D0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4A7F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36B3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3199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06CC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502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6184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155B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7CFB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615D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C0E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5063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17BD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4CDC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1A6D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E74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468E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6EFE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5ED4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635D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735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7BC3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55D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139F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1FDC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8F0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0F8C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0FDB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21F0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24DE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none"/>
                <w:lang w:val="en-US" w:eastAsia="zh-CN"/>
              </w:rPr>
            </w:pPr>
          </w:p>
        </w:tc>
      </w:tr>
    </w:tbl>
    <w:p w14:paraId="5366FA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E60DB"/>
    <w:rsid w:val="0D61035B"/>
    <w:rsid w:val="10E52962"/>
    <w:rsid w:val="1A1A55E6"/>
    <w:rsid w:val="1B5A7C65"/>
    <w:rsid w:val="22B74211"/>
    <w:rsid w:val="2ACE60DB"/>
    <w:rsid w:val="31790AD7"/>
    <w:rsid w:val="3549194D"/>
    <w:rsid w:val="40E74E41"/>
    <w:rsid w:val="52AD009F"/>
    <w:rsid w:val="60DD54E1"/>
    <w:rsid w:val="66387854"/>
    <w:rsid w:val="6D367A39"/>
    <w:rsid w:val="76F3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1106</TotalTime>
  <ScaleCrop>false</ScaleCrop>
  <LinksUpToDate>false</LinksUpToDate>
  <CharactersWithSpaces>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2025-08-08T08:41:00Z</dcterms:created>
  <dc:creator>WPS_1701825470</dc:creator>
  <cp:lastModifiedBy>ԅ(¯ㅂ¯ԅ)</cp:lastModifiedBy>
  <cp:lastPrinted>2025-08-20T00:20:00Z</cp:lastPrinted>
  <dcterms:modified xsi:type="dcterms:W3CDTF">2025-10-31T09:52:40Z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0FE750C688AA485EBBEB6C56ED31C880_13</vt:lpwstr>
  </property>
  <property fmtid="{D5CDD505-2E9C-101B-9397-08002B2CF9AE}" pid="4" name="KSOTemplateDocerSaveRecord">
    <vt:lpwstr>eyJoZGlkIjoiOGI3ZWMyNjZiNDk0ZjkxNTM5ZjA4NDNlMThhZTAwMmEiLCJ1c2VySWQiOiIxMDUzNTk2MjAzIn0=</vt:lpwstr>
  </property>
</Properties>
</file>